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2E4394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2" w:name="_GoBack"/>
            <w:bookmarkEnd w:id="2"/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  <w:proofErr w:type="spellEnd"/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E67925" w:rsidRDefault="00676B5F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76819" w:rsidP="00E6792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76B5F"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8E2677" w:rsidRDefault="008E2677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 до _________________</w:t>
      </w:r>
    </w:p>
    <w:p w:rsidR="008E2677" w:rsidRPr="008E2677" w:rsidRDefault="008E2677" w:rsidP="00E679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267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8E2677"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8E26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E267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8E2677"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67925" w:rsidRDefault="008E2677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E679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679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7925" w:rsidRPr="005E4428" w:rsidRDefault="00E76819" w:rsidP="00E6792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E67925" w:rsidRPr="005E4428">
        <w:rPr>
          <w:rFonts w:ascii="Times New Roman" w:hAnsi="Times New Roman" w:cs="Times New Roman"/>
          <w:sz w:val="18"/>
          <w:szCs w:val="18"/>
        </w:rPr>
        <w:t>(</w:t>
      </w:r>
      <w:r w:rsidR="008E2677">
        <w:rPr>
          <w:rFonts w:ascii="Times New Roman" w:hAnsi="Times New Roman" w:cs="Times New Roman"/>
          <w:sz w:val="18"/>
          <w:szCs w:val="18"/>
        </w:rPr>
        <w:t>указать</w:t>
      </w:r>
      <w:r w:rsidR="00E67925" w:rsidRPr="005E4428">
        <w:rPr>
          <w:rFonts w:ascii="Times New Roman" w:hAnsi="Times New Roman" w:cs="Times New Roman"/>
          <w:sz w:val="18"/>
          <w:szCs w:val="18"/>
        </w:rPr>
        <w:t xml:space="preserve"> название </w:t>
      </w:r>
      <w:r w:rsidR="008E2677">
        <w:rPr>
          <w:rFonts w:ascii="Times New Roman" w:hAnsi="Times New Roman" w:cs="Times New Roman"/>
          <w:sz w:val="18"/>
          <w:szCs w:val="18"/>
        </w:rPr>
        <w:t>прилагаемого документа</w:t>
      </w:r>
      <w:r w:rsidR="00E67925" w:rsidRPr="005E4428">
        <w:rPr>
          <w:rFonts w:ascii="Times New Roman" w:hAnsi="Times New Roman" w:cs="Times New Roman"/>
          <w:sz w:val="18"/>
          <w:szCs w:val="18"/>
        </w:rPr>
        <w:t>)</w:t>
      </w:r>
    </w:p>
    <w:p w:rsidR="00E67925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E67925" w:rsidRDefault="008E2677" w:rsidP="008E2677">
      <w:pPr>
        <w:tabs>
          <w:tab w:val="left" w:pos="6237"/>
        </w:tabs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52A" w:rsidRPr="00686B44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2" w:rsidRDefault="002E0842" w:rsidP="00BA5135">
      <w:pPr>
        <w:spacing w:after="0" w:line="240" w:lineRule="auto"/>
      </w:pPr>
      <w:r>
        <w:separator/>
      </w:r>
    </w:p>
  </w:endnote>
  <w:endnote w:type="continuationSeparator" w:id="0">
    <w:p w:rsidR="002E0842" w:rsidRDefault="002E0842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2" w:rsidRDefault="002E0842" w:rsidP="00BA5135">
      <w:pPr>
        <w:spacing w:after="0" w:line="240" w:lineRule="auto"/>
      </w:pPr>
      <w:r>
        <w:separator/>
      </w:r>
    </w:p>
  </w:footnote>
  <w:footnote w:type="continuationSeparator" w:id="0">
    <w:p w:rsidR="002E0842" w:rsidRDefault="002E0842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31B4B"/>
    <w:rsid w:val="00062FEC"/>
    <w:rsid w:val="00157296"/>
    <w:rsid w:val="001C3E60"/>
    <w:rsid w:val="001C6D56"/>
    <w:rsid w:val="002316CA"/>
    <w:rsid w:val="002B7BD1"/>
    <w:rsid w:val="002E0842"/>
    <w:rsid w:val="002E4394"/>
    <w:rsid w:val="00333282"/>
    <w:rsid w:val="003354F4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76B5F"/>
    <w:rsid w:val="00686DB6"/>
    <w:rsid w:val="006C3259"/>
    <w:rsid w:val="0080552A"/>
    <w:rsid w:val="00891214"/>
    <w:rsid w:val="008E2677"/>
    <w:rsid w:val="008F010A"/>
    <w:rsid w:val="00963094"/>
    <w:rsid w:val="00963D6B"/>
    <w:rsid w:val="00996328"/>
    <w:rsid w:val="009D7BB7"/>
    <w:rsid w:val="009E403B"/>
    <w:rsid w:val="00A761C2"/>
    <w:rsid w:val="00A8451D"/>
    <w:rsid w:val="00AE055A"/>
    <w:rsid w:val="00B21171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6B6E"/>
    <w:rsid w:val="00E67925"/>
    <w:rsid w:val="00E76819"/>
    <w:rsid w:val="00F02B6C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2018-01-15T14:13:00Z</cp:lastPrinted>
  <dcterms:created xsi:type="dcterms:W3CDTF">2018-09-19T12:26:00Z</dcterms:created>
  <dcterms:modified xsi:type="dcterms:W3CDTF">2018-09-19T12:26:00Z</dcterms:modified>
</cp:coreProperties>
</file>